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A1" w:rsidRDefault="00D907A1" w:rsidP="00D907A1">
      <w:pPr>
        <w:jc w:val="center"/>
        <w:rPr>
          <w:b/>
          <w:sz w:val="28"/>
          <w:szCs w:val="28"/>
        </w:rPr>
      </w:pPr>
    </w:p>
    <w:p w:rsidR="00D907A1" w:rsidRDefault="007C7032" w:rsidP="00FB2A4E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ПРОФИЛАКТИКЕ</w:t>
      </w:r>
      <w:r w:rsidR="00FB2A4E">
        <w:rPr>
          <w:b/>
          <w:sz w:val="28"/>
          <w:szCs w:val="28"/>
        </w:rPr>
        <w:t xml:space="preserve"> ДОРОЖНО-</w:t>
      </w:r>
      <w:r>
        <w:rPr>
          <w:b/>
          <w:sz w:val="28"/>
          <w:szCs w:val="28"/>
        </w:rPr>
        <w:t xml:space="preserve"> ТРАНСПОРТНОГО</w:t>
      </w:r>
      <w:r w:rsidR="00FB2A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ТРАВМАТИЗМА</w:t>
      </w:r>
    </w:p>
    <w:p w:rsidR="00D907A1" w:rsidRPr="00B71721" w:rsidRDefault="00D907A1" w:rsidP="00D907A1">
      <w:pPr>
        <w:spacing w:before="100" w:beforeAutospacing="1" w:after="100" w:afterAutospacing="1"/>
        <w:jc w:val="both"/>
      </w:pPr>
      <w:r w:rsidRPr="00B71721">
        <w:rPr>
          <w:b/>
          <w:bCs/>
          <w:u w:val="single"/>
        </w:rPr>
        <w:t>Цель:</w:t>
      </w:r>
      <w:r w:rsidRPr="00B71721">
        <w:t xml:space="preserve"> 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D907A1" w:rsidRPr="00B71721" w:rsidRDefault="00D907A1" w:rsidP="00D907A1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B71721">
        <w:rPr>
          <w:b/>
          <w:bCs/>
          <w:u w:val="single"/>
        </w:rPr>
        <w:t>Задачи:</w:t>
      </w:r>
    </w:p>
    <w:p w:rsidR="00CE1F1D" w:rsidRDefault="00D907A1" w:rsidP="00CE1F1D">
      <w:pPr>
        <w:pStyle w:val="a8"/>
      </w:pPr>
      <w:r w:rsidRPr="00B71721"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CE1F1D" w:rsidRDefault="00CE1F1D" w:rsidP="00CE1F1D">
      <w:pPr>
        <w:pStyle w:val="a8"/>
      </w:pPr>
    </w:p>
    <w:p w:rsidR="00D907A1" w:rsidRDefault="00D907A1" w:rsidP="00CE1F1D">
      <w:pPr>
        <w:pStyle w:val="a8"/>
      </w:pPr>
      <w:r w:rsidRPr="00B71721">
        <w:t>2.Организация предметно-развивающей среды ДОУ.</w:t>
      </w:r>
    </w:p>
    <w:p w:rsidR="00CE1F1D" w:rsidRPr="00B71721" w:rsidRDefault="00CE1F1D" w:rsidP="00CE1F1D">
      <w:pPr>
        <w:pStyle w:val="a8"/>
      </w:pPr>
    </w:p>
    <w:p w:rsidR="00D907A1" w:rsidRDefault="00D907A1" w:rsidP="00CE1F1D">
      <w:pPr>
        <w:pStyle w:val="a8"/>
      </w:pPr>
      <w:r w:rsidRPr="00B71721">
        <w:t>3. Активизация деятельности среди родителей воспитанников ДОУ по правилам дорожного движения и безопасному поведению на дороге.</w:t>
      </w:r>
    </w:p>
    <w:p w:rsidR="00CE1F1D" w:rsidRPr="00B71721" w:rsidRDefault="00CE1F1D" w:rsidP="00CE1F1D">
      <w:pPr>
        <w:pStyle w:val="a8"/>
      </w:pPr>
    </w:p>
    <w:p w:rsidR="00D907A1" w:rsidRDefault="00D907A1" w:rsidP="00CE1F1D">
      <w:pPr>
        <w:pStyle w:val="a8"/>
      </w:pPr>
      <w:r w:rsidRPr="00B71721"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CE1F1D" w:rsidRPr="00B71721" w:rsidRDefault="00CE1F1D" w:rsidP="00CE1F1D">
      <w:pPr>
        <w:pStyle w:val="a8"/>
      </w:pPr>
    </w:p>
    <w:p w:rsidR="00D907A1" w:rsidRDefault="00D907A1" w:rsidP="00CE1F1D">
      <w:pPr>
        <w:pStyle w:val="a8"/>
      </w:pPr>
      <w:r w:rsidRPr="00B71721">
        <w:t>5.Разработка комплекса мероприятий по формированию у детей навыков безопасного поведения на дороге.</w:t>
      </w:r>
    </w:p>
    <w:p w:rsidR="00CE1F1D" w:rsidRPr="00B71721" w:rsidRDefault="00CE1F1D" w:rsidP="00CE1F1D">
      <w:pPr>
        <w:pStyle w:val="a8"/>
      </w:pPr>
    </w:p>
    <w:p w:rsidR="00D907A1" w:rsidRPr="00B71721" w:rsidRDefault="00D907A1" w:rsidP="00CE1F1D">
      <w:pPr>
        <w:pStyle w:val="a8"/>
      </w:pPr>
      <w:r w:rsidRPr="00B71721"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D907A1" w:rsidRPr="00B71721" w:rsidRDefault="00D907A1" w:rsidP="00D907A1">
      <w:pPr>
        <w:jc w:val="right"/>
      </w:pPr>
    </w:p>
    <w:tbl>
      <w:tblPr>
        <w:tblStyle w:val="a5"/>
        <w:tblW w:w="10490" w:type="dxa"/>
        <w:tblInd w:w="250" w:type="dxa"/>
        <w:tblLayout w:type="fixed"/>
        <w:tblLook w:val="04A0"/>
      </w:tblPr>
      <w:tblGrid>
        <w:gridCol w:w="567"/>
        <w:gridCol w:w="67"/>
        <w:gridCol w:w="5178"/>
        <w:gridCol w:w="2126"/>
        <w:gridCol w:w="2552"/>
      </w:tblGrid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№</w:t>
            </w:r>
          </w:p>
        </w:tc>
        <w:tc>
          <w:tcPr>
            <w:tcW w:w="5178" w:type="dxa"/>
          </w:tcPr>
          <w:p w:rsidR="00337A01" w:rsidRPr="00B71721" w:rsidRDefault="00337A01" w:rsidP="00FA6824">
            <w:pPr>
              <w:jc w:val="center"/>
            </w:pPr>
            <w:r w:rsidRPr="00B71721">
              <w:t>Наименование мероприятий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Срок исполнения</w:t>
            </w:r>
          </w:p>
        </w:tc>
        <w:tc>
          <w:tcPr>
            <w:tcW w:w="2552" w:type="dxa"/>
          </w:tcPr>
          <w:p w:rsidR="00337A01" w:rsidRPr="00B71721" w:rsidRDefault="00337A01" w:rsidP="00FA6824">
            <w:pPr>
              <w:jc w:val="center"/>
            </w:pPr>
            <w:r w:rsidRPr="00B71721">
              <w:t xml:space="preserve">Ответственный  </w:t>
            </w:r>
          </w:p>
          <w:p w:rsidR="00337A01" w:rsidRPr="00B71721" w:rsidRDefault="00337A01" w:rsidP="00FA6824">
            <w:pPr>
              <w:jc w:val="center"/>
            </w:pPr>
            <w:r w:rsidRPr="00B71721">
              <w:t>за исполнение</w:t>
            </w:r>
          </w:p>
        </w:tc>
      </w:tr>
      <w:tr w:rsidR="00D907A1" w:rsidRPr="00B71721" w:rsidTr="00FB2A4E">
        <w:tc>
          <w:tcPr>
            <w:tcW w:w="10490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</w:rPr>
            </w:pPr>
            <w:r w:rsidRPr="00B71721">
              <w:rPr>
                <w:b/>
                <w:i/>
                <w:iCs/>
              </w:rPr>
              <w:t>Организационная работа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1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Составление и утверждение пл</w:t>
            </w:r>
            <w:r>
              <w:t>ана работы  по профилактике  ДД</w:t>
            </w:r>
            <w:r w:rsidRPr="00B71721">
              <w:t>Т</w:t>
            </w:r>
            <w:r>
              <w:t>Т на 2020-2021</w:t>
            </w:r>
            <w:r w:rsidRPr="00B71721">
              <w:t xml:space="preserve"> учебный год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август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2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3</w:t>
            </w:r>
          </w:p>
        </w:tc>
        <w:tc>
          <w:tcPr>
            <w:tcW w:w="5178" w:type="dxa"/>
          </w:tcPr>
          <w:p w:rsidR="00337A01" w:rsidRPr="00B71721" w:rsidRDefault="00337A01" w:rsidP="005C1E20">
            <w:r w:rsidRPr="00B71721">
              <w:t>Пополнение групп методической, детской литературой, наглядными пособиями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В</w:t>
            </w:r>
            <w:r w:rsidRPr="00B71721">
              <w:t>оспитатели групп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4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337A01" w:rsidRPr="00B71721" w:rsidRDefault="00337A01" w:rsidP="00FA6824">
            <w:r w:rsidRPr="00B71721">
              <w:t>детского  дорожно-т</w:t>
            </w:r>
            <w:r>
              <w:t>ранспортного травматизма  в 2020-2021</w:t>
            </w:r>
            <w:r w:rsidRPr="00B71721">
              <w:t xml:space="preserve"> учебном году        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</w:t>
            </w:r>
            <w:r w:rsidRPr="00B71721">
              <w:t>аведующий ДОУ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5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Обновление  дорожной  разметки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 хозяйством</w:t>
            </w:r>
          </w:p>
        </w:tc>
      </w:tr>
      <w:tr w:rsidR="00D907A1" w:rsidRPr="00B71721" w:rsidTr="00FB2A4E">
        <w:tc>
          <w:tcPr>
            <w:tcW w:w="10490" w:type="dxa"/>
            <w:gridSpan w:val="5"/>
          </w:tcPr>
          <w:p w:rsidR="00D907A1" w:rsidRPr="00B71721" w:rsidRDefault="00175C10" w:rsidP="00FA6824">
            <w:pPr>
              <w:jc w:val="center"/>
            </w:pPr>
            <w:r>
              <w:rPr>
                <w:b/>
                <w:i/>
              </w:rPr>
              <w:t>Р</w:t>
            </w:r>
            <w:r w:rsidR="00D907A1" w:rsidRPr="00B71721">
              <w:rPr>
                <w:b/>
                <w:i/>
              </w:rPr>
              <w:t>абот</w:t>
            </w:r>
            <w:r w:rsidR="005C1E20">
              <w:rPr>
                <w:b/>
                <w:i/>
              </w:rPr>
              <w:t>а</w:t>
            </w:r>
            <w:r>
              <w:rPr>
                <w:b/>
                <w:i/>
              </w:rPr>
              <w:t xml:space="preserve"> с педагогами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1.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Инструктаж по предупреждению ДДТТ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 xml:space="preserve">заведующий </w:t>
            </w:r>
          </w:p>
        </w:tc>
      </w:tr>
      <w:tr w:rsidR="00337A01" w:rsidRPr="00B71721" w:rsidTr="00FB2A4E">
        <w:trPr>
          <w:trHeight w:val="416"/>
        </w:trPr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2.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rPr>
                <w:bCs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Ответственный воспитатель</w:t>
            </w:r>
          </w:p>
        </w:tc>
      </w:tr>
      <w:tr w:rsidR="00337A01" w:rsidRPr="00B71721" w:rsidTr="00FB2A4E">
        <w:trPr>
          <w:trHeight w:val="1146"/>
        </w:trPr>
        <w:tc>
          <w:tcPr>
            <w:tcW w:w="634" w:type="dxa"/>
            <w:gridSpan w:val="2"/>
            <w:vMerge w:val="restart"/>
          </w:tcPr>
          <w:p w:rsidR="00337A01" w:rsidRPr="00B71721" w:rsidRDefault="00337A01" w:rsidP="00FA6824">
            <w:r w:rsidRPr="00B71721">
              <w:lastRenderedPageBreak/>
              <w:t>3.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Консультации:</w:t>
            </w:r>
          </w:p>
          <w:p w:rsidR="00337A01" w:rsidRPr="00B71721" w:rsidRDefault="00337A01" w:rsidP="00FA6824">
            <w:r w:rsidRPr="00B71721">
              <w:t xml:space="preserve">  «Игра как ведущий метод обучения детей  безопасному поведению на дорогах»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  <w:r>
              <w:t>Сентябрь</w:t>
            </w:r>
          </w:p>
          <w:p w:rsidR="00337A01" w:rsidRPr="00B71721" w:rsidRDefault="00337A01" w:rsidP="00FA6824">
            <w:pPr>
              <w:jc w:val="center"/>
            </w:pPr>
          </w:p>
        </w:tc>
        <w:tc>
          <w:tcPr>
            <w:tcW w:w="2552" w:type="dxa"/>
            <w:vMerge w:val="restart"/>
          </w:tcPr>
          <w:p w:rsidR="00337A01" w:rsidRPr="00B71721" w:rsidRDefault="00337A01" w:rsidP="00FA6824">
            <w:r>
              <w:t>Ответственный воспитатель</w:t>
            </w:r>
          </w:p>
        </w:tc>
      </w:tr>
      <w:tr w:rsidR="00337A01" w:rsidRPr="00B71721" w:rsidTr="00FB2A4E">
        <w:trPr>
          <w:trHeight w:val="587"/>
        </w:trPr>
        <w:tc>
          <w:tcPr>
            <w:tcW w:w="634" w:type="dxa"/>
            <w:gridSpan w:val="2"/>
            <w:vMerge/>
          </w:tcPr>
          <w:p w:rsidR="00337A01" w:rsidRPr="00B71721" w:rsidRDefault="00337A01" w:rsidP="00FA6824"/>
        </w:tc>
        <w:tc>
          <w:tcPr>
            <w:tcW w:w="5178" w:type="dxa"/>
          </w:tcPr>
          <w:p w:rsidR="00337A01" w:rsidRPr="00B71721" w:rsidRDefault="00337A01" w:rsidP="00FA6824">
            <w:r w:rsidRPr="00B71721">
              <w:t xml:space="preserve"> «Психофизиологические  особенности  дошкольников и их поведение на дороге»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>
              <w:t>Ноябрь</w:t>
            </w:r>
          </w:p>
        </w:tc>
        <w:tc>
          <w:tcPr>
            <w:tcW w:w="2552" w:type="dxa"/>
            <w:vMerge/>
          </w:tcPr>
          <w:p w:rsidR="00337A01" w:rsidRPr="00B71721" w:rsidRDefault="00337A01" w:rsidP="00FA6824"/>
        </w:tc>
      </w:tr>
      <w:tr w:rsidR="00337A01" w:rsidRPr="00B71721" w:rsidTr="00FB2A4E">
        <w:trPr>
          <w:trHeight w:val="902"/>
        </w:trPr>
        <w:tc>
          <w:tcPr>
            <w:tcW w:w="634" w:type="dxa"/>
            <w:gridSpan w:val="2"/>
            <w:vMerge/>
          </w:tcPr>
          <w:p w:rsidR="00337A01" w:rsidRPr="00B71721" w:rsidRDefault="00337A01" w:rsidP="00FA6824"/>
        </w:tc>
        <w:tc>
          <w:tcPr>
            <w:tcW w:w="5178" w:type="dxa"/>
          </w:tcPr>
          <w:p w:rsidR="00337A01" w:rsidRPr="00337A01" w:rsidRDefault="00337A01" w:rsidP="00FA6824">
            <w:pPr>
              <w:rPr>
                <w:b/>
              </w:rPr>
            </w:pPr>
            <w:r w:rsidRPr="00337A01">
              <w:rPr>
                <w:rStyle w:val="a3"/>
                <w:b w:val="0"/>
                <w:color w:val="000000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>
              <w:t>Январь</w:t>
            </w:r>
          </w:p>
        </w:tc>
        <w:tc>
          <w:tcPr>
            <w:tcW w:w="2552" w:type="dxa"/>
            <w:vMerge/>
          </w:tcPr>
          <w:p w:rsidR="00337A01" w:rsidRPr="00B71721" w:rsidRDefault="00337A01" w:rsidP="00FA6824"/>
        </w:tc>
      </w:tr>
      <w:tr w:rsidR="00337A01" w:rsidRPr="00B71721" w:rsidTr="00FB2A4E">
        <w:trPr>
          <w:trHeight w:val="594"/>
        </w:trPr>
        <w:tc>
          <w:tcPr>
            <w:tcW w:w="634" w:type="dxa"/>
            <w:gridSpan w:val="2"/>
            <w:vMerge/>
          </w:tcPr>
          <w:p w:rsidR="00337A01" w:rsidRPr="00B71721" w:rsidRDefault="00337A01" w:rsidP="00FA6824"/>
        </w:tc>
        <w:tc>
          <w:tcPr>
            <w:tcW w:w="5178" w:type="dxa"/>
          </w:tcPr>
          <w:p w:rsidR="00337A01" w:rsidRPr="00B71721" w:rsidRDefault="00337A01" w:rsidP="00FA6824">
            <w:pPr>
              <w:rPr>
                <w:rStyle w:val="a3"/>
                <w:color w:val="000000"/>
              </w:rPr>
            </w:pPr>
            <w:r w:rsidRPr="00B71721">
              <w:t>«Воспитание дошкольников  дисциплинированными пешеходами»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>
              <w:t>Март</w:t>
            </w:r>
          </w:p>
        </w:tc>
        <w:tc>
          <w:tcPr>
            <w:tcW w:w="2552" w:type="dxa"/>
            <w:vMerge/>
          </w:tcPr>
          <w:p w:rsidR="00337A01" w:rsidRPr="00B71721" w:rsidRDefault="00337A01" w:rsidP="00FA6824"/>
        </w:tc>
      </w:tr>
      <w:tr w:rsidR="00337A01" w:rsidRPr="00B71721" w:rsidTr="00FB2A4E">
        <w:trPr>
          <w:trHeight w:val="773"/>
        </w:trPr>
        <w:tc>
          <w:tcPr>
            <w:tcW w:w="634" w:type="dxa"/>
            <w:gridSpan w:val="2"/>
            <w:vMerge/>
          </w:tcPr>
          <w:p w:rsidR="00337A01" w:rsidRPr="00B71721" w:rsidRDefault="00337A01" w:rsidP="00FA6824"/>
        </w:tc>
        <w:tc>
          <w:tcPr>
            <w:tcW w:w="5178" w:type="dxa"/>
          </w:tcPr>
          <w:p w:rsidR="00337A01" w:rsidRPr="00B71721" w:rsidRDefault="00337A01" w:rsidP="00FA6824">
            <w:r w:rsidRPr="00B71721">
              <w:rPr>
                <w:b/>
                <w:bCs/>
              </w:rPr>
              <w:t>«</w:t>
            </w:r>
            <w:r w:rsidRPr="00B71721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>
              <w:t>Май</w:t>
            </w:r>
          </w:p>
        </w:tc>
        <w:tc>
          <w:tcPr>
            <w:tcW w:w="2552" w:type="dxa"/>
            <w:vMerge/>
          </w:tcPr>
          <w:p w:rsidR="00337A01" w:rsidRPr="00B71721" w:rsidRDefault="00337A01" w:rsidP="00FA6824"/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4.</w:t>
            </w:r>
          </w:p>
        </w:tc>
        <w:tc>
          <w:tcPr>
            <w:tcW w:w="5178" w:type="dxa"/>
          </w:tcPr>
          <w:p w:rsidR="00337A01" w:rsidRPr="00B71721" w:rsidRDefault="00337A01" w:rsidP="00FA6824">
            <w:r>
              <w:t xml:space="preserve">Памятка </w:t>
            </w:r>
            <w:r w:rsidRPr="00B71721">
              <w:t xml:space="preserve"> «Эта тревожная статистика».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раз в квартал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Воспитатели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5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заведующий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6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t>Разработка творческих проектов по «Изучению правил дорожного движения»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</w:t>
            </w:r>
          </w:p>
        </w:tc>
      </w:tr>
      <w:tr w:rsidR="00337A01" w:rsidRPr="00B71721" w:rsidTr="00FB2A4E">
        <w:tc>
          <w:tcPr>
            <w:tcW w:w="634" w:type="dxa"/>
            <w:gridSpan w:val="2"/>
          </w:tcPr>
          <w:p w:rsidR="00337A01" w:rsidRPr="00B71721" w:rsidRDefault="00337A01" w:rsidP="00FA6824">
            <w:r w:rsidRPr="00B71721">
              <w:t>7</w:t>
            </w:r>
          </w:p>
        </w:tc>
        <w:tc>
          <w:tcPr>
            <w:tcW w:w="5178" w:type="dxa"/>
          </w:tcPr>
          <w:p w:rsidR="00337A01" w:rsidRPr="00B71721" w:rsidRDefault="00337A01" w:rsidP="00FA6824">
            <w:r w:rsidRPr="00B71721">
              <w:rPr>
                <w:spacing w:val="-2"/>
              </w:rPr>
              <w:t>Смотр-конкурс центров БДД среди групп ДОУ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март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воспитатели</w:t>
            </w:r>
          </w:p>
        </w:tc>
      </w:tr>
      <w:tr w:rsidR="00D907A1" w:rsidRPr="00B71721" w:rsidTr="00FB2A4E">
        <w:tc>
          <w:tcPr>
            <w:tcW w:w="10490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воспитанниками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День Безопасности</w:t>
            </w:r>
          </w:p>
        </w:tc>
        <w:tc>
          <w:tcPr>
            <w:tcW w:w="2126" w:type="dxa"/>
          </w:tcPr>
          <w:p w:rsidR="00337A01" w:rsidRPr="00B71721" w:rsidRDefault="00337A01" w:rsidP="00FA6824">
            <w:r w:rsidRPr="00B71721">
              <w:t>1 сентября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Заведующий, воспитатели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2.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Рассматривание иллюстраций и  фотографий по ПДД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3.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Чтение художественной литературы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4.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Просмотр   обучающих мультфильмов и презентаций по закреплению  ПДД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5.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Организованная образовательная деятельность с детьми по профилактике ПДД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6.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pPr>
              <w:pStyle w:val="a4"/>
              <w:spacing w:before="0" w:beforeAutospacing="0" w:after="0" w:afterAutospacing="0"/>
            </w:pPr>
            <w:r w:rsidRPr="00B71721">
              <w:rPr>
                <w:bCs/>
              </w:rPr>
              <w:t>Беседы с воспитанниками: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Моя улица;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Пешеходный переход;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Транспорт;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Аккуратность гололёд на дороге вас спасёт;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Дорога не место для игр;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Какие бывают машины;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Что такое светофор;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поведения в автобусе;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Я велосипедист!;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дорожные, которые нужно знать;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Всем ребятам надо знать, как по улице шагать»;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B71721">
              <w:rPr>
                <w:bCs/>
              </w:rPr>
              <w:t>Правила эти запомним друзья!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7.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Игры (подвижные, дидактические, сюжетно-ролевые, театрализованные)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ежемесячно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rPr>
          <w:trHeight w:val="1978"/>
        </w:trPr>
        <w:tc>
          <w:tcPr>
            <w:tcW w:w="567" w:type="dxa"/>
          </w:tcPr>
          <w:p w:rsidR="00337A01" w:rsidRPr="00B71721" w:rsidRDefault="00337A01" w:rsidP="00FA6824">
            <w:r w:rsidRPr="00B71721">
              <w:lastRenderedPageBreak/>
              <w:t>8.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Целевые прогулки и наблюдения по ПДД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пешеходов;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Наблюдение за движением транспорта;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Рассматривание видов транспорта;</w:t>
            </w:r>
          </w:p>
          <w:p w:rsidR="00337A01" w:rsidRPr="00B71721" w:rsidRDefault="00337A01" w:rsidP="00D907A1">
            <w:pPr>
              <w:pStyle w:val="a4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B71721">
              <w:rPr>
                <w:bCs/>
              </w:rPr>
              <w:t>Прогулка к пешеходному переходу.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9.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Минутки безопасности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ежедневно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10.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апрель  2020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подготовительной группы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11.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pPr>
              <w:rPr>
                <w:bCs/>
              </w:rPr>
            </w:pPr>
            <w:r w:rsidRPr="00B71721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сентябрь, декабрь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12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 xml:space="preserve">Досуги и развлечения:  </w:t>
            </w:r>
          </w:p>
          <w:p w:rsidR="00337A01" w:rsidRPr="00B71721" w:rsidRDefault="00337A01" w:rsidP="00FA6824">
            <w:r w:rsidRPr="00B71721">
              <w:t xml:space="preserve">«Знай правила дорожного движения», </w:t>
            </w:r>
          </w:p>
          <w:p w:rsidR="00337A01" w:rsidRPr="00B71721" w:rsidRDefault="00337A01" w:rsidP="00FA6824">
            <w:pPr>
              <w:rPr>
                <w:color w:val="FF0000"/>
              </w:rPr>
            </w:pPr>
            <w:r w:rsidRPr="00B71721">
              <w:t>«Сигналы светофора»</w:t>
            </w:r>
          </w:p>
          <w:p w:rsidR="00337A01" w:rsidRPr="00B71721" w:rsidRDefault="00337A01" w:rsidP="00FA6824">
            <w:r w:rsidRPr="00B71721">
              <w:t>«Азбука безопасного движения»</w:t>
            </w:r>
          </w:p>
          <w:p w:rsidR="00337A01" w:rsidRPr="00B71721" w:rsidRDefault="00337A01" w:rsidP="00FA6824">
            <w:r w:rsidRPr="00B71721">
              <w:t>«Незнайка на улице»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</w:p>
          <w:p w:rsidR="00337A01" w:rsidRPr="00B71721" w:rsidRDefault="00175C10" w:rsidP="00175C1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групп, музыкальный руководитель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13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Участие детей в  конкурсах и акциях  по безопасности дорожного движения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175C10" w:rsidP="00FA6824">
            <w:r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14.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Мониторинг  детей  старшего дошкольного возраста по ПДД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D907A1" w:rsidRPr="00B71721" w:rsidTr="00FB2A4E">
        <w:tc>
          <w:tcPr>
            <w:tcW w:w="10490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i/>
              </w:rPr>
              <w:t>Работа с родителями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1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Анкетирование родителей на тему «</w:t>
            </w:r>
            <w:r w:rsidRPr="00B71721">
              <w:rPr>
                <w:bCs/>
              </w:rPr>
              <w:t>Я и мой ребенок на улицах города</w:t>
            </w:r>
            <w:r w:rsidRPr="00B71721">
              <w:t xml:space="preserve">» 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сентябрь, май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Педагог-психолог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2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rPr>
                <w:bCs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Воспитатели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3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Включение вопросов по ПДД в повестку родительских собраний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4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 xml:space="preserve">Консультации:  </w:t>
            </w:r>
          </w:p>
          <w:p w:rsidR="00337A01" w:rsidRPr="00B71721" w:rsidRDefault="00337A01" w:rsidP="00FA6824">
            <w:r w:rsidRPr="00B71721">
              <w:t>«</w:t>
            </w:r>
            <w:r w:rsidRPr="00B71721">
              <w:rPr>
                <w:bCs/>
              </w:rPr>
              <w:t>Как знакомить детей</w:t>
            </w:r>
            <w:r w:rsidR="00175C10">
              <w:rPr>
                <w:bCs/>
              </w:rPr>
              <w:t xml:space="preserve"> с правилами дорожного движения</w:t>
            </w:r>
            <w:r w:rsidRPr="00B71721">
              <w:t>»</w:t>
            </w:r>
          </w:p>
          <w:p w:rsidR="00337A01" w:rsidRPr="00B71721" w:rsidRDefault="00337A01" w:rsidP="00FA6824">
            <w:r w:rsidRPr="00B71721">
              <w:t xml:space="preserve"> «</w:t>
            </w:r>
            <w:r w:rsidRPr="00B71721">
              <w:rPr>
                <w:bCs/>
              </w:rPr>
              <w:t>Чем опасен гололед</w:t>
            </w:r>
            <w:r w:rsidRPr="00B71721">
              <w:t>»</w:t>
            </w:r>
          </w:p>
          <w:p w:rsidR="00337A01" w:rsidRPr="00B71721" w:rsidRDefault="00337A01" w:rsidP="00FA6824">
            <w:r w:rsidRPr="00B71721">
              <w:t>«</w:t>
            </w:r>
            <w:r w:rsidRPr="00B71721">
              <w:rPr>
                <w:bCs/>
              </w:rPr>
              <w:t>Учить безопасности – это важно</w:t>
            </w:r>
            <w:r w:rsidRPr="00B71721">
              <w:t>»</w:t>
            </w:r>
          </w:p>
          <w:p w:rsidR="00337A01" w:rsidRPr="00B71721" w:rsidRDefault="00337A01" w:rsidP="00FA6824">
            <w:r w:rsidRPr="00B71721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  <w:r w:rsidRPr="00B71721">
              <w:t>октябрь</w:t>
            </w:r>
          </w:p>
          <w:p w:rsidR="00337A01" w:rsidRPr="00B71721" w:rsidRDefault="00337A01" w:rsidP="00FA6824">
            <w:pPr>
              <w:jc w:val="center"/>
            </w:pPr>
          </w:p>
          <w:p w:rsidR="00337A01" w:rsidRPr="00B71721" w:rsidRDefault="00337A01" w:rsidP="00FA6824">
            <w:pPr>
              <w:jc w:val="center"/>
            </w:pPr>
            <w:r w:rsidRPr="00B71721">
              <w:t>февраль</w:t>
            </w:r>
          </w:p>
          <w:p w:rsidR="00337A01" w:rsidRPr="00B71721" w:rsidRDefault="00337A01" w:rsidP="00FA6824">
            <w:pPr>
              <w:jc w:val="center"/>
            </w:pPr>
            <w:r w:rsidRPr="00B71721">
              <w:t xml:space="preserve">апрель </w:t>
            </w:r>
          </w:p>
          <w:p w:rsidR="00337A01" w:rsidRPr="00B71721" w:rsidRDefault="00337A01" w:rsidP="00FA6824">
            <w:pPr>
              <w:jc w:val="center"/>
            </w:pPr>
            <w:r w:rsidRPr="00B71721">
              <w:t>май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5.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 xml:space="preserve">Оформление папок-передвижек: </w:t>
            </w:r>
          </w:p>
          <w:p w:rsidR="00337A01" w:rsidRPr="00B71721" w:rsidRDefault="00337A01" w:rsidP="00FA6824">
            <w:r w:rsidRPr="00B71721">
              <w:t>«Дети и дорога»</w:t>
            </w:r>
          </w:p>
          <w:p w:rsidR="00337A01" w:rsidRPr="00B71721" w:rsidRDefault="00337A01" w:rsidP="00FA6824">
            <w:r w:rsidRPr="00B71721">
              <w:t xml:space="preserve">« </w:t>
            </w:r>
            <w:proofErr w:type="spellStart"/>
            <w:r w:rsidRPr="00B71721">
              <w:t>Фликеры</w:t>
            </w:r>
            <w:proofErr w:type="spellEnd"/>
            <w:r w:rsidRPr="00B71721">
              <w:t xml:space="preserve"> на одежде»</w:t>
            </w:r>
          </w:p>
          <w:p w:rsidR="00337A01" w:rsidRPr="00B71721" w:rsidRDefault="00337A01" w:rsidP="00FA6824">
            <w:r w:rsidRPr="00B71721">
              <w:t>«Как правильно перевозить детей в автомобиле»</w:t>
            </w:r>
          </w:p>
        </w:tc>
        <w:tc>
          <w:tcPr>
            <w:tcW w:w="2126" w:type="dxa"/>
          </w:tcPr>
          <w:p w:rsidR="00337A01" w:rsidRDefault="00175C10" w:rsidP="00FA6824">
            <w:pPr>
              <w:jc w:val="center"/>
            </w:pPr>
            <w:r>
              <w:t>Ноябрь</w:t>
            </w:r>
          </w:p>
          <w:p w:rsidR="00175C10" w:rsidRDefault="00175C10" w:rsidP="00FA6824">
            <w:pPr>
              <w:jc w:val="center"/>
            </w:pPr>
            <w:r>
              <w:t>Январь</w:t>
            </w:r>
          </w:p>
          <w:p w:rsidR="00175C10" w:rsidRPr="00B71721" w:rsidRDefault="00175C10" w:rsidP="00FA6824">
            <w:pPr>
              <w:jc w:val="center"/>
            </w:pPr>
            <w:r>
              <w:t>Март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7.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rPr>
                <w:spacing w:val="-2"/>
              </w:rPr>
              <w:t>Привлечение родителей к разработке схем безопасных маршру</w:t>
            </w:r>
            <w:r w:rsidR="00175C10">
              <w:rPr>
                <w:spacing w:val="-2"/>
              </w:rPr>
              <w:t>тов движения детей «до</w:t>
            </w:r>
            <w:proofErr w:type="gramStart"/>
            <w:r w:rsidR="00175C10">
              <w:rPr>
                <w:spacing w:val="-2"/>
              </w:rPr>
              <w:t>м</w:t>
            </w:r>
            <w:r w:rsidRPr="00B71721">
              <w:rPr>
                <w:spacing w:val="-2"/>
              </w:rPr>
              <w:t>-</w:t>
            </w:r>
            <w:proofErr w:type="gramEnd"/>
            <w:r w:rsidRPr="00B71721">
              <w:rPr>
                <w:spacing w:val="-2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апрель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подготовительной  группы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8.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pPr>
              <w:rPr>
                <w:spacing w:val="-2"/>
              </w:rPr>
            </w:pPr>
            <w:r w:rsidRPr="00B71721"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</w:t>
            </w:r>
            <w:r w:rsidR="00175C10">
              <w:t xml:space="preserve"> </w:t>
            </w:r>
            <w:r w:rsidRPr="00B71721">
              <w:t>условиях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9.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Памятка для родителей «Значение светоотражающих элементов</w:t>
            </w:r>
            <w:r w:rsidR="00175C10">
              <w:t>»</w:t>
            </w:r>
          </w:p>
        </w:tc>
        <w:tc>
          <w:tcPr>
            <w:tcW w:w="2126" w:type="dxa"/>
          </w:tcPr>
          <w:p w:rsidR="00337A01" w:rsidRPr="00B71721" w:rsidRDefault="00175C10" w:rsidP="00FA6824">
            <w:pPr>
              <w:jc w:val="center"/>
            </w:pPr>
            <w:r>
              <w:t>дека</w:t>
            </w:r>
            <w:r w:rsidR="00337A01" w:rsidRPr="00B71721">
              <w:t>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Воспитатели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lastRenderedPageBreak/>
              <w:t>10.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 xml:space="preserve">Привлечение родителей к участию в мероприятиях по </w:t>
            </w:r>
            <w:r w:rsidRPr="00B71721">
              <w:rPr>
                <w:spacing w:val="-2"/>
              </w:rPr>
              <w:t xml:space="preserve">предупреждению ДДТТ (игры, </w:t>
            </w:r>
            <w:r w:rsidRPr="00B71721">
              <w:t>конкурсы, экскурсии, пропагандистские акции и т.д.).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 w:rsidRPr="00B71721">
              <w:t>воспитатели групп</w:t>
            </w:r>
          </w:p>
        </w:tc>
      </w:tr>
      <w:tr w:rsidR="00337A01" w:rsidRPr="00B71721" w:rsidTr="00FB2A4E">
        <w:trPr>
          <w:trHeight w:val="587"/>
        </w:trPr>
        <w:tc>
          <w:tcPr>
            <w:tcW w:w="567" w:type="dxa"/>
          </w:tcPr>
          <w:p w:rsidR="00337A01" w:rsidRPr="00B71721" w:rsidRDefault="00337A01" w:rsidP="00FA6824">
            <w:r w:rsidRPr="00B71721">
              <w:t>11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pPr>
              <w:spacing w:after="180"/>
              <w:rPr>
                <w:color w:val="000000"/>
              </w:rPr>
            </w:pPr>
            <w:r w:rsidRPr="00B71721">
              <w:rPr>
                <w:color w:val="000000"/>
              </w:rPr>
              <w:t>Публикация мате</w:t>
            </w:r>
            <w:r w:rsidR="00175C10">
              <w:rPr>
                <w:color w:val="000000"/>
              </w:rPr>
              <w:t>риалов для родителей на сайте М</w:t>
            </w:r>
            <w:r w:rsidRPr="00B71721">
              <w:rPr>
                <w:color w:val="000000"/>
              </w:rPr>
              <w:t xml:space="preserve">ДОУ 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в течение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D907A1" w:rsidRPr="00B71721" w:rsidTr="00FB2A4E">
        <w:tc>
          <w:tcPr>
            <w:tcW w:w="10490" w:type="dxa"/>
            <w:gridSpan w:val="5"/>
          </w:tcPr>
          <w:p w:rsidR="00D907A1" w:rsidRPr="00B71721" w:rsidRDefault="00D907A1" w:rsidP="00FA6824">
            <w:pPr>
              <w:jc w:val="center"/>
              <w:rPr>
                <w:b/>
                <w:i/>
              </w:rPr>
            </w:pPr>
            <w:r w:rsidRPr="00B71721">
              <w:rPr>
                <w:b/>
                <w:bCs/>
                <w:i/>
              </w:rPr>
              <w:t>Взаимодействие с ГИБДД</w:t>
            </w:r>
          </w:p>
        </w:tc>
      </w:tr>
      <w:tr w:rsidR="00337A01" w:rsidRPr="00B71721" w:rsidTr="00FB2A4E">
        <w:trPr>
          <w:trHeight w:val="522"/>
        </w:trPr>
        <w:tc>
          <w:tcPr>
            <w:tcW w:w="567" w:type="dxa"/>
          </w:tcPr>
          <w:p w:rsidR="00337A01" w:rsidRPr="00B71721" w:rsidRDefault="00337A01" w:rsidP="00FA6824">
            <w:r w:rsidRPr="00B71721">
              <w:t>1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rPr>
                <w:bCs/>
              </w:rPr>
              <w:t>Привлечение сотрудников ГИБДДк массовым мероприятиям,родительским собраниям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сентябрь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2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Участие в конкурсах, викторинах, акциях и др. мер</w:t>
            </w:r>
            <w:r w:rsidR="007C7032">
              <w:t xml:space="preserve">оприятиях, организованных отделом </w:t>
            </w:r>
            <w:r w:rsidRPr="00B71721">
              <w:t xml:space="preserve"> ГИБДД</w:t>
            </w:r>
            <w:r w:rsidR="007C7032">
              <w:t>.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постоянно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3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>Подготовка и предоставление в адрес отдела ГИ</w:t>
            </w:r>
            <w:proofErr w:type="gramStart"/>
            <w:r w:rsidRPr="00B71721">
              <w:t>БДД спр</w:t>
            </w:r>
            <w:proofErr w:type="gramEnd"/>
            <w:r w:rsidRPr="00B71721">
              <w:t>авок</w:t>
            </w:r>
            <w:r w:rsidR="007C7032">
              <w:t>,</w:t>
            </w:r>
            <w:r w:rsidRPr="00B71721">
              <w:t xml:space="preserve"> по планам по итогам полугодия</w:t>
            </w:r>
          </w:p>
        </w:tc>
        <w:tc>
          <w:tcPr>
            <w:tcW w:w="2126" w:type="dxa"/>
          </w:tcPr>
          <w:p w:rsidR="00337A01" w:rsidRPr="00B71721" w:rsidRDefault="00337A01" w:rsidP="00FA6824">
            <w:pPr>
              <w:jc w:val="center"/>
            </w:pPr>
            <w:r w:rsidRPr="00B71721">
              <w:t>своевременно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  <w:tr w:rsidR="00337A01" w:rsidRPr="00B71721" w:rsidTr="00FB2A4E">
        <w:tc>
          <w:tcPr>
            <w:tcW w:w="567" w:type="dxa"/>
          </w:tcPr>
          <w:p w:rsidR="00337A01" w:rsidRPr="00B71721" w:rsidRDefault="00337A01" w:rsidP="00FA6824">
            <w:r w:rsidRPr="00B71721">
              <w:t>4</w:t>
            </w:r>
          </w:p>
        </w:tc>
        <w:tc>
          <w:tcPr>
            <w:tcW w:w="5245" w:type="dxa"/>
            <w:gridSpan w:val="2"/>
          </w:tcPr>
          <w:p w:rsidR="00337A01" w:rsidRPr="00B71721" w:rsidRDefault="00337A01" w:rsidP="00FA6824">
            <w:r w:rsidRPr="00B71721">
              <w:t xml:space="preserve">Информирование о состоянии аварийности в </w:t>
            </w:r>
            <w:r w:rsidR="007C7032">
              <w:t>хуторе</w:t>
            </w:r>
          </w:p>
        </w:tc>
        <w:tc>
          <w:tcPr>
            <w:tcW w:w="2126" w:type="dxa"/>
          </w:tcPr>
          <w:p w:rsidR="00337A01" w:rsidRPr="00B71721" w:rsidRDefault="007C7032" w:rsidP="00FA68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</w:tcPr>
          <w:p w:rsidR="00337A01" w:rsidRPr="00B71721" w:rsidRDefault="00337A01" w:rsidP="00FA6824">
            <w:r>
              <w:t>Заведующий</w:t>
            </w:r>
          </w:p>
        </w:tc>
      </w:tr>
    </w:tbl>
    <w:p w:rsidR="00D907A1" w:rsidRPr="00B71721" w:rsidRDefault="00D907A1" w:rsidP="00D907A1"/>
    <w:p w:rsidR="00D907A1" w:rsidRPr="00B71721" w:rsidRDefault="00D907A1" w:rsidP="00D907A1"/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center"/>
        <w:rPr>
          <w:i/>
        </w:rPr>
      </w:pPr>
    </w:p>
    <w:p w:rsidR="00D907A1" w:rsidRPr="007959DF" w:rsidRDefault="00D907A1" w:rsidP="00D907A1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D907A1" w:rsidRPr="007959DF" w:rsidRDefault="00D907A1" w:rsidP="00D907A1"/>
    <w:p w:rsidR="00D907A1" w:rsidRDefault="00D907A1" w:rsidP="00D907A1"/>
    <w:p w:rsidR="00D907A1" w:rsidRDefault="00D907A1" w:rsidP="00D907A1"/>
    <w:p w:rsidR="00D907A1" w:rsidRDefault="00D907A1" w:rsidP="00D907A1"/>
    <w:p w:rsidR="00D907A1" w:rsidRDefault="00D907A1" w:rsidP="00D907A1">
      <w:pPr>
        <w:jc w:val="center"/>
        <w:rPr>
          <w:b/>
        </w:rPr>
      </w:pPr>
    </w:p>
    <w:p w:rsidR="00D907A1" w:rsidRDefault="00D907A1" w:rsidP="00D907A1">
      <w:pPr>
        <w:jc w:val="center"/>
        <w:rPr>
          <w:b/>
        </w:rPr>
      </w:pPr>
    </w:p>
    <w:p w:rsidR="00C75A73" w:rsidRDefault="00C75A73"/>
    <w:sectPr w:rsidR="00C75A73" w:rsidSect="00D907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7A1"/>
    <w:rsid w:val="00175C10"/>
    <w:rsid w:val="00186DF8"/>
    <w:rsid w:val="00337A01"/>
    <w:rsid w:val="005331CF"/>
    <w:rsid w:val="005C1E20"/>
    <w:rsid w:val="006315BD"/>
    <w:rsid w:val="0066009A"/>
    <w:rsid w:val="007C7032"/>
    <w:rsid w:val="00A71E23"/>
    <w:rsid w:val="00C75A73"/>
    <w:rsid w:val="00CE1F1D"/>
    <w:rsid w:val="00D907A1"/>
    <w:rsid w:val="00F36B18"/>
    <w:rsid w:val="00FB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E1F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07A1"/>
    <w:rPr>
      <w:rFonts w:cs="Times New Roman"/>
      <w:b/>
      <w:bCs/>
    </w:rPr>
  </w:style>
  <w:style w:type="paragraph" w:styleId="a4">
    <w:name w:val="Normal (Web)"/>
    <w:basedOn w:val="a"/>
    <w:uiPriority w:val="99"/>
    <w:rsid w:val="00D907A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9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 С Рябинка</dc:creator>
  <cp:lastModifiedBy>333</cp:lastModifiedBy>
  <cp:revision>8</cp:revision>
  <cp:lastPrinted>2020-11-02T17:56:00Z</cp:lastPrinted>
  <dcterms:created xsi:type="dcterms:W3CDTF">2019-12-13T14:51:00Z</dcterms:created>
  <dcterms:modified xsi:type="dcterms:W3CDTF">2020-11-02T17:57:00Z</dcterms:modified>
</cp:coreProperties>
</file>