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56DFB" w:rsidRPr="00856DFB" w:rsidTr="00856DF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9718B" w:rsidRPr="0039718B" w:rsidRDefault="00856DFB" w:rsidP="0039718B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234200"/>
                <w:kern w:val="36"/>
                <w:sz w:val="36"/>
                <w:szCs w:val="40"/>
                <w:lang w:eastAsia="ru-RU"/>
              </w:rPr>
            </w:pPr>
            <w:r w:rsidRPr="0039718B">
              <w:rPr>
                <w:rFonts w:ascii="Times New Roman" w:eastAsia="Times New Roman" w:hAnsi="Times New Roman" w:cs="Times New Roman"/>
                <w:b/>
                <w:bCs/>
                <w:iCs/>
                <w:color w:val="234200"/>
                <w:kern w:val="36"/>
                <w:sz w:val="36"/>
                <w:szCs w:val="40"/>
                <w:lang w:eastAsia="ru-RU"/>
              </w:rPr>
              <w:t>Сценарий осеннего пр</w:t>
            </w:r>
            <w:r w:rsidR="0039718B" w:rsidRPr="0039718B">
              <w:rPr>
                <w:rFonts w:ascii="Times New Roman" w:eastAsia="Times New Roman" w:hAnsi="Times New Roman" w:cs="Times New Roman"/>
                <w:b/>
                <w:bCs/>
                <w:iCs/>
                <w:color w:val="234200"/>
                <w:kern w:val="36"/>
                <w:sz w:val="36"/>
                <w:szCs w:val="40"/>
                <w:lang w:eastAsia="ru-RU"/>
              </w:rPr>
              <w:t>аздника</w:t>
            </w: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39718B" w:rsidRDefault="0039718B" w:rsidP="00856DFB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</w:p>
          <w:p w:rsidR="00856DFB" w:rsidRPr="0039718B" w:rsidRDefault="00856DFB" w:rsidP="0039718B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  <w:r w:rsidRPr="003971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4200"/>
                <w:kern w:val="36"/>
                <w:sz w:val="56"/>
                <w:szCs w:val="40"/>
                <w:lang w:eastAsia="ru-RU"/>
              </w:rPr>
              <w:t>"Осень и волшебный зонтик"</w:t>
            </w:r>
          </w:p>
        </w:tc>
      </w:tr>
      <w:tr w:rsidR="00856DFB" w:rsidRPr="00DD371B" w:rsidTr="00856DF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39718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top"/>
            <w:bookmarkEnd w:id="0"/>
            <w:r w:rsidRPr="00DD37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группа</w:t>
            </w: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D371B" w:rsidRDefault="00DD371B" w:rsidP="00DD371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Подготовила и провела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  <w:p w:rsidR="00DD371B" w:rsidRPr="00DD371B" w:rsidRDefault="00DD371B" w:rsidP="00DD371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2021г</w:t>
            </w:r>
          </w:p>
        </w:tc>
      </w:tr>
      <w:tr w:rsidR="00856DFB" w:rsidRPr="00856DFB" w:rsidTr="00856DFB">
        <w:trPr>
          <w:trHeight w:val="31680"/>
          <w:tblCellSpacing w:w="0" w:type="dxa"/>
        </w:trPr>
        <w:tc>
          <w:tcPr>
            <w:tcW w:w="1227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56DFB" w:rsidRPr="00856DFB" w:rsidRDefault="00856DFB" w:rsidP="00856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 музыку входят в зал, встают в свободном порядке, в руках – осенние листики.</w:t>
            </w:r>
            <w:bookmarkStart w:id="1" w:name="_GoBack"/>
            <w:bookmarkEnd w:id="1"/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D371B" w:rsidRPr="00DD3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ребёнок</w:t>
            </w:r>
            <w:r w:rsidRPr="00DD3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Утром мы во двор идём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DD3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сыплются дождём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ногами шелестят,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летят, летят, летят.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D371B" w:rsidRPr="00DD3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ребёнок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3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Полюбуйтесь – маскарад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Лес меняет свой наряд,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 Снял зелёный, мерит новый - 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Жёлтый, красный и лиловый.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45899"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ребёнок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Пролетают паутинки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паучками в серединке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высоко от земли,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Пролетели журавли.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летит, должно быть это,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Улетает наше лето.</w:t>
            </w:r>
          </w:p>
          <w:p w:rsidR="00856DFB" w:rsidRPr="00856DFB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ПЕСНЯ</w:t>
            </w:r>
            <w:r w:rsidR="00856DFB"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  ________________________________</w:t>
            </w:r>
            <w:r w:rsidR="00856DFB" w:rsidRPr="00856D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45899"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ребёнок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солнцем наливались,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солнцем пропитались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Налились, отяжелели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ветру полетели…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ребё</w:t>
            </w:r>
            <w:r w:rsidR="00945899"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нок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Зашуршали по кустам…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 их и тут, и там.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золото кружит,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Золотым дождём шумит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ТАНЕЦ С ЛИСТОЧКАМИ</w:t>
            </w:r>
            <w:r w:rsidR="00686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Вед: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Вот и </w:t>
            </w:r>
            <w:r w:rsidR="00A3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пришла к нам 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  Разукрасила листья в багряные цвета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Радуется осень, что наступила  её  пора. И кружится с ветром в весёлом танце.</w:t>
            </w:r>
          </w:p>
          <w:p w:rsidR="00A33C54" w:rsidRPr="00A33C54" w:rsidRDefault="00A33C5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на празднике я буду в роли Осени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едущая одевает венок из осенних листьев, и раскрывает 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«волшебный» зонт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мои друзья.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вам пришла на праздник я.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кругом я нарядила,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Тёмный лес озолотила,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в нём светло, как днём,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там горят огнём.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празднике все вместе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Славно время проведём,</w:t>
            </w:r>
          </w:p>
          <w:p w:rsidR="00686A24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зонтик не обычный, он волшебный, как только я им покручу, начинаются чудеса. Вот смотрите. Сейчас я</w:t>
            </w:r>
            <w:r w:rsid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покручу зонтиком, и все ребята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начнут танцевать.</w:t>
            </w:r>
          </w:p>
          <w:p w:rsidR="00856DFB" w:rsidRPr="00856DFB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Осенние приметы понятны и просты,</w:t>
            </w:r>
          </w:p>
          <w:p w:rsidR="00856DFB" w:rsidRPr="00856DFB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По улицам гуляют волшебные зонты,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Быстро зонтики берите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И на танец выходите.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ТАНЕЦ С ЗОНТИКАМИ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Осень: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Мой зонтик волшебный, кто под зонтиком волшебным постоит,</w:t>
            </w:r>
          </w:p>
          <w:p w:rsidR="00856DFB" w:rsidRDefault="00856DFB" w:rsidP="00856D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Тот стихами, как поэт заговорит. 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читают стихи под  зонтиком у Осени).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Дети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 очереди).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ребёнок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по утрам морозы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рощах желтый листопад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около березы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Золотым ковром лежат.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45899" w:rsidRPr="0094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ребёнок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 деревьях листья пожелтели,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край далекий птицы улетели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небо хмурое, если дождик льётся,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время года осенью зовется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Зонтик снова я вращаю,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Мухоморов приглашаю,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Я с грибочками дружу,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В хороводе их кружу.</w:t>
            </w:r>
          </w:p>
          <w:p w:rsidR="00856DFB" w:rsidRPr="00856DFB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 </w:t>
            </w:r>
            <w:proofErr w:type="gramStart"/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братцы, Мухоморы,</w:t>
            </w:r>
          </w:p>
          <w:p w:rsidR="00856DFB" w:rsidRPr="00856DFB" w:rsidRDefault="00686A24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Выходите поскорей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Надевайте свои шляпки,</w:t>
            </w:r>
          </w:p>
          <w:p w:rsidR="00856DFB" w:rsidRPr="00856DFB" w:rsidRDefault="00945899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танцуйте веселей!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="00686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Танец  « </w:t>
            </w:r>
            <w:proofErr w:type="spellStart"/>
            <w:r w:rsidR="00686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Мухоморчики</w:t>
            </w:r>
            <w:proofErr w:type="spellEnd"/>
            <w:r w:rsidR="00686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-грибочки</w:t>
            </w: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856DFB" w:rsidRDefault="00856DFB" w:rsidP="0035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Снова зонтик я вращаю, в огород вас приглашаю</w:t>
            </w:r>
            <w:r w:rsidR="0094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огороде у 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созрел урожай овощей: капусты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моркови, картошки. </w:t>
            </w:r>
          </w:p>
          <w:p w:rsidR="00351572" w:rsidRPr="00686A24" w:rsidRDefault="00351572" w:rsidP="00686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86A24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Сценка «Спор овощей»</w:t>
            </w:r>
          </w:p>
          <w:p w:rsidR="00945899" w:rsidRDefault="00351572" w:rsidP="00351572">
            <w:pPr>
              <w:spacing w:after="150" w:line="240" w:lineRule="auto"/>
              <w:rPr>
                <w:rFonts w:ascii="Times New Roman" w:hAnsi="Times New Roman" w:cs="Times New Roman"/>
                <w:sz w:val="28"/>
              </w:rPr>
            </w:pPr>
            <w:r w:rsidRPr="00686A24">
              <w:rPr>
                <w:rFonts w:ascii="Times New Roman" w:hAnsi="Times New Roman" w:cs="Times New Roman"/>
                <w:sz w:val="28"/>
              </w:rPr>
              <w:t>(У каждого ребенка на голове шапочка с изображением того или иного овоща; у Айболита - белый халат и докторская шапочка.)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</w:p>
          <w:p w:rsidR="00351572" w:rsidRPr="00686A24" w:rsidRDefault="00351572" w:rsidP="00351572">
            <w:pPr>
              <w:spacing w:after="150" w:line="240" w:lineRule="auto"/>
              <w:rPr>
                <w:rFonts w:ascii="Times New Roman" w:hAnsi="Times New Roman" w:cs="Times New Roman"/>
                <w:sz w:val="28"/>
              </w:rPr>
            </w:pPr>
            <w:r w:rsidRPr="00686A24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Баклажаны синие, красный помидор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З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атевают</w:t>
            </w:r>
            <w:r w:rsidR="00945899">
              <w:rPr>
                <w:rFonts w:ascii="Times New Roman" w:hAnsi="Times New Roman" w:cs="Times New Roman"/>
                <w:sz w:val="28"/>
              </w:rPr>
              <w:t xml:space="preserve"> длинный и серьезный спор.</w:t>
            </w:r>
            <w:r w:rsidR="00945899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t>Кто из этих, овощей, и вкуснее, и нужней?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Кто при всех болезнях будет всем полезней?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</w:p>
          <w:p w:rsidR="00351572" w:rsidRPr="00686A24" w:rsidRDefault="00351572" w:rsidP="00351572">
            <w:pPr>
              <w:spacing w:after="150" w:line="240" w:lineRule="auto"/>
              <w:rPr>
                <w:rFonts w:ascii="Times New Roman" w:hAnsi="Times New Roman" w:cs="Times New Roman"/>
                <w:sz w:val="28"/>
              </w:rPr>
            </w:pPr>
            <w:r w:rsidRPr="00686A24">
              <w:rPr>
                <w:rFonts w:ascii="Times New Roman" w:hAnsi="Times New Roman" w:cs="Times New Roman"/>
                <w:b/>
                <w:sz w:val="28"/>
              </w:rPr>
              <w:t>Осень</w:t>
            </w:r>
            <w:r w:rsidRPr="00686A24">
              <w:rPr>
                <w:rFonts w:ascii="Times New Roman" w:hAnsi="Times New Roman" w:cs="Times New Roman"/>
                <w:sz w:val="28"/>
              </w:rPr>
              <w:t>: Выскочил горошек - ну и хвастунишка!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b/>
                <w:sz w:val="28"/>
              </w:rPr>
              <w:t>Горошек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(весело):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Я такой хороший зелененький мальчишка!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Если только захочу, всех горошком угощу.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</w:p>
          <w:p w:rsidR="00351572" w:rsidRPr="00856DFB" w:rsidRDefault="00351572" w:rsidP="00351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714A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От обиды покраснев, свекла проворчала: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 xml:space="preserve">Свекла </w:t>
            </w:r>
            <w:r w:rsidRPr="00686A24">
              <w:rPr>
                <w:rFonts w:ascii="Times New Roman" w:hAnsi="Times New Roman" w:cs="Times New Roman"/>
                <w:sz w:val="28"/>
              </w:rPr>
              <w:t>(важно):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Дай сказать хоть слово мне,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Выслушай сначала: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Свеклу надо для борща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И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 xml:space="preserve"> для винегрета.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Кушай сам и угощай —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 xml:space="preserve">Лучше свеклы 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t>нету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Капуста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(перебивая):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Ты уж, свекла, помолчи!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Из капусты варят щи!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А какие вкусные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Пирожки капустные!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lastRenderedPageBreak/>
              <w:t>Зайчики-плутишки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Л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юбят кочерыжки.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Угощу ребяток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Кочерыжкой сладкой.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 xml:space="preserve">Огурец </w:t>
            </w:r>
            <w:r w:rsidRPr="00686A24">
              <w:rPr>
                <w:rFonts w:ascii="Times New Roman" w:hAnsi="Times New Roman" w:cs="Times New Roman"/>
                <w:sz w:val="28"/>
              </w:rPr>
              <w:t>(задорно):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Очень будете довольны,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Съев огурчик малосольный!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 xml:space="preserve">А уж свежий </w:t>
            </w:r>
            <w:proofErr w:type="spellStart"/>
            <w:r w:rsidRPr="00686A24">
              <w:rPr>
                <w:rFonts w:ascii="Times New Roman" w:hAnsi="Times New Roman" w:cs="Times New Roman"/>
                <w:sz w:val="28"/>
              </w:rPr>
              <w:t>огуречик</w:t>
            </w:r>
            <w:proofErr w:type="spellEnd"/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В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сем понравится, конечно!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На зубах хрустит, хрустит...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Я могу вас угостить!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Редиска: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(скромно):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Я — румяная редиска.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Поклонюсь вам низко-низко.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А хвалить себя зачем?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Я и так известна всем!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Морковь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(кокетливо):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Про меня рассказ не длинный.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Кто не знает витамины?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Пей всегда морковный сок и грызи морковку —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Будешь ты тогда, дружок, крепким,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сильным, ловким!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Тут надулся помидор и промолвил строго: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Помидор: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Не болтай, морковка, вздор.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Помолчи немного!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Самый вкусный и приятный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У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ж, конечно, сок томатный!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Дети: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Витаминов много в нем.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Мы его охотно пьем!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У окна поставьте ящик,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Поливайте только чаще,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И тогда, как верный друг,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 вам придет зеленый...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Дети: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Лук.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Лук: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Я — приправа в каждом блюде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И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 xml:space="preserve"> всегда полезен людям.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lastRenderedPageBreak/>
              <w:t>Угадали? Я ваш друг.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Я — простой зеленый лук.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Картошка: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Я, картошка, так скромна,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Слова не сказала.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Но картошка всем нужна: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И большим, и малым.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br/>
              <w:t>Баклажан: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Баклажанная икра так вкусна, полезна...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Спор давно кончать пора, спорить бесполезно!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 xml:space="preserve"> Кто-то, кажется, стучится.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="00FF714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6A24">
              <w:rPr>
                <w:rFonts w:ascii="Times New Roman" w:hAnsi="Times New Roman" w:cs="Times New Roman"/>
                <w:sz w:val="28"/>
              </w:rPr>
              <w:t>Это доктор Айболит!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Айболит: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Ну, конечно, это я.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Что вы спорите, друзья?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="00FF714A" w:rsidRPr="00FF714A">
              <w:rPr>
                <w:rFonts w:ascii="Times New Roman" w:hAnsi="Times New Roman" w:cs="Times New Roman"/>
                <w:b/>
                <w:sz w:val="28"/>
              </w:rPr>
              <w:t>Осень:</w:t>
            </w:r>
            <w:r w:rsidR="00FF714A">
              <w:rPr>
                <w:rFonts w:ascii="Times New Roman" w:hAnsi="Times New Roman" w:cs="Times New Roman"/>
                <w:sz w:val="28"/>
              </w:rPr>
              <w:t xml:space="preserve"> Кто из всех</w:t>
            </w:r>
            <w:r w:rsidRPr="00686A24">
              <w:rPr>
                <w:rFonts w:ascii="Times New Roman" w:hAnsi="Times New Roman" w:cs="Times New Roman"/>
                <w:sz w:val="28"/>
              </w:rPr>
              <w:t>, из овощей,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Всех вкусней и всех нужней?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Кто при всех болезнях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Б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удет всем полезней?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686A24">
              <w:rPr>
                <w:rFonts w:ascii="Times New Roman" w:hAnsi="Times New Roman" w:cs="Times New Roman"/>
                <w:sz w:val="28"/>
              </w:rPr>
              <w:br/>
            </w:r>
            <w:r w:rsidRPr="00FF714A">
              <w:rPr>
                <w:rFonts w:ascii="Times New Roman" w:hAnsi="Times New Roman" w:cs="Times New Roman"/>
                <w:b/>
                <w:sz w:val="28"/>
              </w:rPr>
              <w:t>Айболит:</w:t>
            </w:r>
            <w:r w:rsidRPr="00686A24">
              <w:rPr>
                <w:rFonts w:ascii="Times New Roman" w:hAnsi="Times New Roman" w:cs="Times New Roman"/>
                <w:sz w:val="28"/>
              </w:rPr>
              <w:t xml:space="preserve"> Чтоб здоровым, сильным быть,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Нужно овощи любить</w:t>
            </w:r>
            <w:proofErr w:type="gramStart"/>
            <w:r w:rsidRPr="00686A24">
              <w:rPr>
                <w:rFonts w:ascii="Times New Roman" w:hAnsi="Times New Roman" w:cs="Times New Roman"/>
                <w:sz w:val="28"/>
              </w:rPr>
              <w:br/>
              <w:t>В</w:t>
            </w:r>
            <w:proofErr w:type="gramEnd"/>
            <w:r w:rsidRPr="00686A24">
              <w:rPr>
                <w:rFonts w:ascii="Times New Roman" w:hAnsi="Times New Roman" w:cs="Times New Roman"/>
                <w:sz w:val="28"/>
              </w:rPr>
              <w:t>се без исключенья!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В этом нет сомненья.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В каждом польза есть и вкус,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И решить я не берусь,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Кто из вас вкуснее,</w:t>
            </w:r>
            <w:r w:rsidRPr="00686A24">
              <w:rPr>
                <w:rFonts w:ascii="Times New Roman" w:hAnsi="Times New Roman" w:cs="Times New Roman"/>
                <w:sz w:val="28"/>
              </w:rPr>
              <w:br/>
              <w:t>Кто из вас нужнее.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Снова зонтик я вращаю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Всех вас в сказку приглашаю:</w:t>
            </w:r>
            <w:r w:rsidR="00FF7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 к  вам шла, платок нашла, необычный, расписной, поиграйте – ка  со  мной.</w:t>
            </w:r>
          </w:p>
          <w:p w:rsidR="00FF714A" w:rsidRDefault="00FF714A" w:rsidP="00FF71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856DFB" w:rsidRPr="0085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«Волшебный платок»</w:t>
            </w:r>
          </w:p>
          <w:p w:rsidR="00856DFB" w:rsidRPr="00856DFB" w:rsidRDefault="00420B57" w:rsidP="00FF71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под музыку двигаются по залу, как только музыка перестала играть, ребята присаживаются на корточки и закрывают глаза.</w:t>
            </w:r>
            <w:proofErr w:type="gramEnd"/>
            <w:r w:rsidRPr="004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 время Осень накрывает платком одного из ребенка. После предлагает ребятам открыть глаза и угадать, кого Осень спрятала под платком. При этом проговаривает слова: Раз, два, три,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зевай, поскорее отвечай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спрятался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платком?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6DFB"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третий  раз под платок ставится зонтик Осени – под ним корзина с яблоками)</w:t>
            </w:r>
            <w:proofErr w:type="gramEnd"/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Осень: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весело нам было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Всех ребят я полюбила,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Но прощаться нам пора,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Что ж поделать, ждут дела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  <w:r w:rsidR="00F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об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Осени</w:t>
            </w:r>
            <w:r w:rsidR="00FF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чуть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узнали,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Хочу, чтобы долго её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вспоминали.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Примите подарки, а в группу придёте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В каждом подарке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найдёте.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 дарит детям  кор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 с фруктами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Вот и подошёл к концу наш праздник  и 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пора в группу  возвращаться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6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ос</w:t>
            </w:r>
            <w:r w:rsidR="00351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вспоминать и зиму поджидать.</w:t>
            </w:r>
          </w:p>
          <w:p w:rsidR="00856DFB" w:rsidRPr="00856DFB" w:rsidRDefault="00856DFB" w:rsidP="00856DFB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DFB" w:rsidRPr="00856DFB" w:rsidRDefault="00856DFB" w:rsidP="0085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1B3" w:rsidRDefault="002871B3"/>
    <w:sectPr w:rsidR="0028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B"/>
    <w:rsid w:val="002871B3"/>
    <w:rsid w:val="00351572"/>
    <w:rsid w:val="0039718B"/>
    <w:rsid w:val="00420B57"/>
    <w:rsid w:val="00686A24"/>
    <w:rsid w:val="00856DFB"/>
    <w:rsid w:val="00945899"/>
    <w:rsid w:val="009B31E4"/>
    <w:rsid w:val="00A33C54"/>
    <w:rsid w:val="00DD371B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2021-10-10T15:34:00Z</cp:lastPrinted>
  <dcterms:created xsi:type="dcterms:W3CDTF">2021-10-10T03:39:00Z</dcterms:created>
  <dcterms:modified xsi:type="dcterms:W3CDTF">2021-10-10T15:41:00Z</dcterms:modified>
</cp:coreProperties>
</file>